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97A" w:rsidRPr="003A7BF7" w:rsidRDefault="00582BE0" w:rsidP="00DA44E6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20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5A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5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44E6">
        <w:rPr>
          <w:rFonts w:ascii="Times New Roman" w:hAnsi="Times New Roman" w:cs="Times New Roman"/>
          <w:bCs/>
          <w:sz w:val="28"/>
          <w:szCs w:val="28"/>
        </w:rPr>
        <w:tab/>
      </w:r>
      <w:r w:rsidR="00DA44E6">
        <w:rPr>
          <w:rFonts w:ascii="Times New Roman" w:hAnsi="Times New Roman" w:cs="Times New Roman"/>
          <w:bCs/>
          <w:sz w:val="28"/>
          <w:szCs w:val="28"/>
        </w:rPr>
        <w:tab/>
      </w:r>
      <w:r w:rsidR="00DA44E6">
        <w:rPr>
          <w:rFonts w:ascii="Times New Roman" w:hAnsi="Times New Roman" w:cs="Times New Roman"/>
          <w:bCs/>
          <w:sz w:val="28"/>
          <w:szCs w:val="28"/>
        </w:rPr>
        <w:tab/>
      </w:r>
      <w:r w:rsidR="00DA44E6">
        <w:rPr>
          <w:rFonts w:ascii="Times New Roman" w:hAnsi="Times New Roman" w:cs="Times New Roman"/>
          <w:bCs/>
          <w:sz w:val="28"/>
          <w:szCs w:val="28"/>
        </w:rPr>
        <w:tab/>
      </w:r>
      <w:r w:rsidR="00DA44E6">
        <w:rPr>
          <w:rFonts w:ascii="Times New Roman" w:hAnsi="Times New Roman" w:cs="Times New Roman"/>
          <w:bCs/>
          <w:sz w:val="28"/>
          <w:szCs w:val="28"/>
        </w:rPr>
        <w:tab/>
      </w:r>
      <w:r w:rsidR="00DA44E6">
        <w:rPr>
          <w:rFonts w:ascii="Times New Roman" w:hAnsi="Times New Roman" w:cs="Times New Roman"/>
          <w:bCs/>
          <w:sz w:val="28"/>
          <w:szCs w:val="28"/>
        </w:rPr>
        <w:tab/>
      </w:r>
      <w:r w:rsidR="00DA44E6">
        <w:rPr>
          <w:rFonts w:ascii="Times New Roman" w:hAnsi="Times New Roman" w:cs="Times New Roman"/>
          <w:bCs/>
          <w:sz w:val="28"/>
          <w:szCs w:val="28"/>
        </w:rPr>
        <w:tab/>
      </w:r>
      <w:r w:rsidR="003B197A">
        <w:rPr>
          <w:rFonts w:ascii="Times New Roman" w:hAnsi="Times New Roman" w:cs="Times New Roman"/>
          <w:bCs/>
          <w:sz w:val="28"/>
          <w:szCs w:val="28"/>
        </w:rPr>
        <w:t>Додаток</w:t>
      </w:r>
      <w:r w:rsidR="00DA44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197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B197A" w:rsidRPr="003A7BF7" w:rsidRDefault="003B197A" w:rsidP="003B197A">
      <w:pPr>
        <w:widowControl w:val="0"/>
        <w:tabs>
          <w:tab w:val="left" w:pos="4114"/>
        </w:tabs>
        <w:spacing w:after="0"/>
        <w:ind w:right="-670" w:firstLine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BF7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3B197A" w:rsidRDefault="003B197A" w:rsidP="009E7F4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 w:cs="Times New Roman"/>
          <w:bCs/>
          <w:sz w:val="28"/>
          <w:szCs w:val="28"/>
        </w:rPr>
      </w:pPr>
      <w:r w:rsidRPr="003A7BF7">
        <w:rPr>
          <w:rFonts w:ascii="Times New Roman" w:hAnsi="Times New Roman" w:cs="Times New Roman"/>
          <w:bCs/>
          <w:sz w:val="28"/>
          <w:szCs w:val="28"/>
        </w:rPr>
        <w:t>від _______________ №_____</w:t>
      </w:r>
      <w:r w:rsidR="00DA44E6">
        <w:rPr>
          <w:rFonts w:ascii="Times New Roman" w:hAnsi="Times New Roman" w:cs="Times New Roman"/>
          <w:bCs/>
          <w:sz w:val="28"/>
          <w:szCs w:val="28"/>
        </w:rPr>
        <w:t>___</w:t>
      </w:r>
      <w:r w:rsidR="009E7F47">
        <w:rPr>
          <w:rFonts w:ascii="Times New Roman" w:hAnsi="Times New Roman" w:cs="Times New Roman"/>
          <w:bCs/>
          <w:sz w:val="28"/>
          <w:szCs w:val="28"/>
        </w:rPr>
        <w:t>_</w:t>
      </w:r>
    </w:p>
    <w:p w:rsidR="00273071" w:rsidRPr="009E7F47" w:rsidRDefault="00273071" w:rsidP="009E7F4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 w:cs="Times New Roman"/>
          <w:bCs/>
          <w:sz w:val="28"/>
          <w:szCs w:val="28"/>
        </w:rPr>
      </w:pPr>
    </w:p>
    <w:p w:rsidR="000C3A6F" w:rsidRDefault="003B197A" w:rsidP="00DA44E6">
      <w:pPr>
        <w:tabs>
          <w:tab w:val="left" w:pos="1168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7BF7">
        <w:rPr>
          <w:rFonts w:ascii="Times New Roman" w:hAnsi="Times New Roman" w:cs="Times New Roman"/>
          <w:sz w:val="28"/>
          <w:szCs w:val="28"/>
        </w:rPr>
        <w:t>Перелік</w:t>
      </w:r>
      <w:r w:rsidR="009B77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об’єктів</w:t>
      </w:r>
      <w:r w:rsidR="009B77C1">
        <w:rPr>
          <w:rFonts w:ascii="Times New Roman" w:hAnsi="Times New Roman" w:cs="Times New Roman"/>
          <w:sz w:val="28"/>
          <w:szCs w:val="28"/>
        </w:rPr>
        <w:t xml:space="preserve"> благоустрою</w:t>
      </w:r>
      <w:r w:rsidR="00504BB4">
        <w:rPr>
          <w:rFonts w:ascii="Times New Roman" w:hAnsi="Times New Roman" w:cs="Times New Roman"/>
          <w:sz w:val="28"/>
          <w:szCs w:val="28"/>
        </w:rPr>
        <w:t xml:space="preserve">, </w:t>
      </w:r>
      <w:r w:rsidR="000C3A6F">
        <w:rPr>
          <w:rFonts w:ascii="Times New Roman" w:hAnsi="Times New Roman" w:cs="Times New Roman"/>
          <w:sz w:val="28"/>
          <w:szCs w:val="28"/>
        </w:rPr>
        <w:t xml:space="preserve">які приймаються </w:t>
      </w:r>
    </w:p>
    <w:p w:rsidR="00DA44E6" w:rsidRDefault="000C3A6F" w:rsidP="00DA44E6">
      <w:pPr>
        <w:tabs>
          <w:tab w:val="left" w:pos="1168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баланс </w:t>
      </w:r>
      <w:r w:rsidR="00504BB4">
        <w:rPr>
          <w:rFonts w:ascii="Times New Roman" w:hAnsi="Times New Roman" w:cs="Times New Roman"/>
          <w:sz w:val="28"/>
          <w:szCs w:val="28"/>
        </w:rPr>
        <w:t>КП «Благоустрій»</w:t>
      </w:r>
    </w:p>
    <w:p w:rsidR="009B77C1" w:rsidRPr="003A7BF7" w:rsidRDefault="009B77C1" w:rsidP="008A2297">
      <w:pPr>
        <w:tabs>
          <w:tab w:val="left" w:pos="116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685"/>
        <w:gridCol w:w="992"/>
        <w:gridCol w:w="993"/>
        <w:gridCol w:w="850"/>
        <w:gridCol w:w="851"/>
        <w:gridCol w:w="1417"/>
      </w:tblGrid>
      <w:tr w:rsidR="008A2297" w:rsidRPr="008A2297" w:rsidTr="008A2297">
        <w:trPr>
          <w:trHeight w:val="3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№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Адреса території</w:t>
            </w:r>
          </w:p>
        </w:tc>
        <w:tc>
          <w:tcPr>
            <w:tcW w:w="51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Площа прибирання, м²</w:t>
            </w:r>
          </w:p>
        </w:tc>
      </w:tr>
      <w:tr w:rsidR="008A2297" w:rsidRPr="008A2297" w:rsidTr="008A2297">
        <w:trPr>
          <w:trHeight w:val="35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A2297" w:rsidRPr="008A2297" w:rsidRDefault="008A2297" w:rsidP="00B55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A2297" w:rsidRPr="008A2297" w:rsidRDefault="008A2297" w:rsidP="00B55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Всього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Газони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Елементи благоустрою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Проїзди, тротуари, майданчики</w:t>
            </w:r>
          </w:p>
        </w:tc>
      </w:tr>
      <w:tr w:rsidR="008A2297" w:rsidRPr="008A2297" w:rsidTr="008A2297">
        <w:trPr>
          <w:trHeight w:val="620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A2297" w:rsidRPr="008A2297" w:rsidRDefault="008A2297" w:rsidP="00B55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A2297" w:rsidRPr="008A2297" w:rsidRDefault="008A2297" w:rsidP="00B55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лавки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урни</w:t>
            </w: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2297" w:rsidRPr="008A2297" w:rsidRDefault="008A2297" w:rsidP="00B55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</w:p>
        </w:tc>
      </w:tr>
      <w:tr w:rsidR="008A2297" w:rsidRPr="008A2297" w:rsidTr="008A2297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297" w:rsidRPr="008A2297" w:rsidRDefault="008A2297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297" w:rsidRPr="008A2297" w:rsidRDefault="007602E9" w:rsidP="00760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зелена зона на вул. Шухевичів між будинками №14 та №16 вздовж стадіона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2297" w:rsidRPr="008A2297" w:rsidRDefault="008A2297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500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297" w:rsidRPr="008A2297" w:rsidRDefault="008A2297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500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BF55E6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BF55E6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2297" w:rsidRPr="008A2297" w:rsidRDefault="008A2297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—</w:t>
            </w:r>
          </w:p>
        </w:tc>
      </w:tr>
      <w:tr w:rsidR="008A2297" w:rsidRPr="008A2297" w:rsidTr="008A2297">
        <w:trPr>
          <w:trHeight w:val="88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A2297" w:rsidRPr="008A2297" w:rsidRDefault="008A2297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297" w:rsidRPr="008A2297" w:rsidRDefault="008A2297" w:rsidP="00E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вул. </w:t>
            </w:r>
            <w:r w:rsidR="00E071BD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Івана </w:t>
            </w: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Миколайчука,</w:t>
            </w:r>
            <w:r w:rsidR="007602E9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10</w:t>
            </w:r>
            <w:r w:rsidR="00E071BD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зелені зони</w:t>
            </w: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позаду будинку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2297" w:rsidRPr="008A2297" w:rsidRDefault="00E071BD" w:rsidP="00E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1650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297" w:rsidRPr="008A2297" w:rsidRDefault="00E071BD" w:rsidP="003D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</w:t>
            </w:r>
            <w:r w:rsidR="003D7483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50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BF55E6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BF55E6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2297" w:rsidRPr="008A2297" w:rsidRDefault="00E071BD" w:rsidP="00E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150</w:t>
            </w:r>
          </w:p>
        </w:tc>
      </w:tr>
      <w:tr w:rsidR="008A2297" w:rsidRPr="008A2297" w:rsidTr="00BD04B2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297" w:rsidRPr="008A2297" w:rsidRDefault="008A2297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8A2297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3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297" w:rsidRPr="008A2297" w:rsidRDefault="00E071BD" w:rsidP="00A5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сквер на вул.</w:t>
            </w:r>
            <w:r w:rsidR="003F05FD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Українських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Декабристів</w:t>
            </w:r>
            <w:r w:rsidR="00A505C2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поруч будинку №52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3000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97" w:rsidRPr="008A2297" w:rsidRDefault="00BF55E6" w:rsidP="00BF5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2100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97" w:rsidRPr="008A2297" w:rsidRDefault="00A505C2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8A2297" w:rsidRPr="008A2297" w:rsidRDefault="00A505C2" w:rsidP="00BF5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</w:t>
            </w:r>
            <w:r w:rsidR="00BF55E6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900</w:t>
            </w:r>
          </w:p>
        </w:tc>
      </w:tr>
      <w:tr w:rsidR="008A2297" w:rsidRPr="008A2297" w:rsidTr="00BD04B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297" w:rsidRPr="008A2297" w:rsidRDefault="00207F1A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</w:t>
            </w:r>
            <w:r w:rsidR="00BD04B2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2297" w:rsidRPr="008A2297" w:rsidRDefault="00A505C2" w:rsidP="00BF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зелена зона поруч будинку на</w:t>
            </w:r>
            <w:r w:rsidR="00AE65DD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вул.</w:t>
            </w:r>
            <w:r w:rsidR="00AE65DD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Зв</w:t>
            </w:r>
            <w:r w:rsidR="00413AEE" w:rsidRPr="00BD04B2">
              <w:rPr>
                <w:rFonts w:ascii="Times New Roman" w:eastAsia="Times New Roman" w:hAnsi="Times New Roman" w:cs="Times New Roman"/>
                <w:sz w:val="23"/>
                <w:szCs w:val="23"/>
                <w:lang w:val="ru-RU"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язков</w:t>
            </w:r>
            <w:r w:rsidR="00413AEE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ій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,34</w:t>
            </w:r>
            <w:r w:rsidR="00BF55E6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266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266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BF55E6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BF55E6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BF55E6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—</w:t>
            </w:r>
          </w:p>
        </w:tc>
      </w:tr>
      <w:tr w:rsidR="008A2297" w:rsidRPr="008A2297" w:rsidTr="00B35087">
        <w:trPr>
          <w:trHeight w:val="6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A2297" w:rsidRPr="008A2297" w:rsidRDefault="008A2297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2297" w:rsidRPr="00BF55E6" w:rsidRDefault="00BF55E6" w:rsidP="00BF5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F55E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2297" w:rsidRPr="008A2297" w:rsidRDefault="00BF55E6" w:rsidP="00BD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54</w:t>
            </w:r>
            <w:r w:rsidR="00BD04B2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4366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8A2297" w:rsidRPr="008A2297" w:rsidRDefault="00BF55E6" w:rsidP="009B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2297" w:rsidRPr="008A2297" w:rsidRDefault="00BF55E6" w:rsidP="00BD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</w:t>
            </w:r>
            <w:r w:rsidR="00BD04B2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050</w:t>
            </w:r>
          </w:p>
        </w:tc>
      </w:tr>
    </w:tbl>
    <w:p w:rsidR="003B197A" w:rsidRDefault="003B197A" w:rsidP="00E520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55E6" w:rsidRDefault="00BF55E6" w:rsidP="00E520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55E6" w:rsidRDefault="00BF55E6" w:rsidP="00E520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55E6" w:rsidRDefault="00BF55E6" w:rsidP="00E520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55E6" w:rsidRPr="00BF55E6" w:rsidRDefault="00BF55E6" w:rsidP="00BF55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55E6">
        <w:rPr>
          <w:rFonts w:ascii="Times New Roman" w:hAnsi="Times New Roman" w:cs="Times New Roman"/>
          <w:sz w:val="28"/>
          <w:szCs w:val="28"/>
        </w:rPr>
        <w:t xml:space="preserve">      Керуючий справами </w:t>
      </w:r>
    </w:p>
    <w:p w:rsidR="00BF55E6" w:rsidRPr="00BF55E6" w:rsidRDefault="00BF55E6" w:rsidP="00BF55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55E6">
        <w:rPr>
          <w:rFonts w:ascii="Times New Roman" w:hAnsi="Times New Roman" w:cs="Times New Roman"/>
          <w:sz w:val="28"/>
          <w:szCs w:val="28"/>
        </w:rPr>
        <w:t xml:space="preserve">      виконавчого комітету</w:t>
      </w:r>
    </w:p>
    <w:p w:rsidR="00BF55E6" w:rsidRPr="00BF55E6" w:rsidRDefault="00BF55E6" w:rsidP="00BF55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55E6">
        <w:rPr>
          <w:rFonts w:ascii="Times New Roman" w:hAnsi="Times New Roman" w:cs="Times New Roman"/>
          <w:sz w:val="28"/>
          <w:szCs w:val="28"/>
        </w:rPr>
        <w:t xml:space="preserve">      міської ради                                                                                             І. Шевчук                    </w:t>
      </w:r>
    </w:p>
    <w:sectPr w:rsidR="00BF55E6" w:rsidRPr="00BF55E6" w:rsidSect="009E7F4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443" w:rsidRDefault="002C3443" w:rsidP="003B197A">
      <w:pPr>
        <w:spacing w:after="0" w:line="240" w:lineRule="auto"/>
      </w:pPr>
      <w:r>
        <w:separator/>
      </w:r>
    </w:p>
  </w:endnote>
  <w:endnote w:type="continuationSeparator" w:id="0">
    <w:p w:rsidR="002C3443" w:rsidRDefault="002C3443" w:rsidP="003B1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443" w:rsidRDefault="002C3443" w:rsidP="003B197A">
      <w:pPr>
        <w:spacing w:after="0" w:line="240" w:lineRule="auto"/>
      </w:pPr>
      <w:r>
        <w:separator/>
      </w:r>
    </w:p>
  </w:footnote>
  <w:footnote w:type="continuationSeparator" w:id="0">
    <w:p w:rsidR="002C3443" w:rsidRDefault="002C3443" w:rsidP="003B1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E1170"/>
    <w:multiLevelType w:val="hybridMultilevel"/>
    <w:tmpl w:val="CB1EFB0A"/>
    <w:lvl w:ilvl="0" w:tplc="C74E85F6">
      <w:start w:val="6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780"/>
    <w:rsid w:val="000123BD"/>
    <w:rsid w:val="00037DCE"/>
    <w:rsid w:val="00046D30"/>
    <w:rsid w:val="00055A01"/>
    <w:rsid w:val="00060C48"/>
    <w:rsid w:val="000B6A37"/>
    <w:rsid w:val="000C3A6F"/>
    <w:rsid w:val="000D18E7"/>
    <w:rsid w:val="000F5F12"/>
    <w:rsid w:val="00143754"/>
    <w:rsid w:val="0016108F"/>
    <w:rsid w:val="00162F4A"/>
    <w:rsid w:val="001A24B9"/>
    <w:rsid w:val="001C1847"/>
    <w:rsid w:val="00207F1A"/>
    <w:rsid w:val="00233994"/>
    <w:rsid w:val="0025207B"/>
    <w:rsid w:val="0025468A"/>
    <w:rsid w:val="0026359A"/>
    <w:rsid w:val="00273071"/>
    <w:rsid w:val="002A08CD"/>
    <w:rsid w:val="002C3443"/>
    <w:rsid w:val="00300B7E"/>
    <w:rsid w:val="0032592D"/>
    <w:rsid w:val="00335127"/>
    <w:rsid w:val="00346BE0"/>
    <w:rsid w:val="0035543B"/>
    <w:rsid w:val="00384ABB"/>
    <w:rsid w:val="003B0E53"/>
    <w:rsid w:val="003B197A"/>
    <w:rsid w:val="003D7483"/>
    <w:rsid w:val="003F05FD"/>
    <w:rsid w:val="00413AEE"/>
    <w:rsid w:val="00460EA0"/>
    <w:rsid w:val="004813CF"/>
    <w:rsid w:val="004A027B"/>
    <w:rsid w:val="004C003C"/>
    <w:rsid w:val="004F2B72"/>
    <w:rsid w:val="00504BB4"/>
    <w:rsid w:val="005122D8"/>
    <w:rsid w:val="00532073"/>
    <w:rsid w:val="00571D41"/>
    <w:rsid w:val="00574858"/>
    <w:rsid w:val="00582BE0"/>
    <w:rsid w:val="005A2538"/>
    <w:rsid w:val="005B095A"/>
    <w:rsid w:val="005B6427"/>
    <w:rsid w:val="005C1C0E"/>
    <w:rsid w:val="005C313D"/>
    <w:rsid w:val="00635975"/>
    <w:rsid w:val="006D33BD"/>
    <w:rsid w:val="007602E9"/>
    <w:rsid w:val="00763DD6"/>
    <w:rsid w:val="00796BD9"/>
    <w:rsid w:val="007B39E7"/>
    <w:rsid w:val="007E7BE0"/>
    <w:rsid w:val="00820DEA"/>
    <w:rsid w:val="0084584D"/>
    <w:rsid w:val="00885780"/>
    <w:rsid w:val="008A2297"/>
    <w:rsid w:val="008B2510"/>
    <w:rsid w:val="008B457C"/>
    <w:rsid w:val="008D57E5"/>
    <w:rsid w:val="00942CCE"/>
    <w:rsid w:val="00954484"/>
    <w:rsid w:val="0096288A"/>
    <w:rsid w:val="00977E3E"/>
    <w:rsid w:val="00984F39"/>
    <w:rsid w:val="009A1C21"/>
    <w:rsid w:val="009A29F8"/>
    <w:rsid w:val="009A4BCD"/>
    <w:rsid w:val="009B77C1"/>
    <w:rsid w:val="009E7F47"/>
    <w:rsid w:val="009F0920"/>
    <w:rsid w:val="00A1395B"/>
    <w:rsid w:val="00A505C2"/>
    <w:rsid w:val="00AB759B"/>
    <w:rsid w:val="00AD7AE2"/>
    <w:rsid w:val="00AE65DD"/>
    <w:rsid w:val="00B02DC6"/>
    <w:rsid w:val="00B16A02"/>
    <w:rsid w:val="00B35087"/>
    <w:rsid w:val="00B42662"/>
    <w:rsid w:val="00B55508"/>
    <w:rsid w:val="00B67FEC"/>
    <w:rsid w:val="00BC006A"/>
    <w:rsid w:val="00BD04B2"/>
    <w:rsid w:val="00BE37FF"/>
    <w:rsid w:val="00BE749F"/>
    <w:rsid w:val="00BF55E6"/>
    <w:rsid w:val="00C00FE6"/>
    <w:rsid w:val="00C1033D"/>
    <w:rsid w:val="00C32089"/>
    <w:rsid w:val="00C5255F"/>
    <w:rsid w:val="00C54133"/>
    <w:rsid w:val="00C771DB"/>
    <w:rsid w:val="00CD41F4"/>
    <w:rsid w:val="00D73862"/>
    <w:rsid w:val="00D85A1A"/>
    <w:rsid w:val="00D92448"/>
    <w:rsid w:val="00D932CF"/>
    <w:rsid w:val="00DA44E6"/>
    <w:rsid w:val="00DB0B8F"/>
    <w:rsid w:val="00DB3978"/>
    <w:rsid w:val="00E071BD"/>
    <w:rsid w:val="00E520E8"/>
    <w:rsid w:val="00E708C6"/>
    <w:rsid w:val="00E9209A"/>
    <w:rsid w:val="00E93050"/>
    <w:rsid w:val="00E97D4B"/>
    <w:rsid w:val="00EB2711"/>
    <w:rsid w:val="00F455F3"/>
    <w:rsid w:val="00F67264"/>
    <w:rsid w:val="00F75117"/>
    <w:rsid w:val="00FB1346"/>
    <w:rsid w:val="00FB45E5"/>
    <w:rsid w:val="00FC5F57"/>
    <w:rsid w:val="00FD0A5F"/>
    <w:rsid w:val="00FE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B2340-C886-45BD-93A1-A77651C6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9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97A"/>
  </w:style>
  <w:style w:type="paragraph" w:styleId="a5">
    <w:name w:val="footer"/>
    <w:basedOn w:val="a"/>
    <w:link w:val="a6"/>
    <w:uiPriority w:val="99"/>
    <w:unhideWhenUsed/>
    <w:rsid w:val="003B19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97A"/>
  </w:style>
  <w:style w:type="paragraph" w:styleId="a7">
    <w:name w:val="Balloon Text"/>
    <w:basedOn w:val="a"/>
    <w:link w:val="a8"/>
    <w:uiPriority w:val="99"/>
    <w:semiHidden/>
    <w:unhideWhenUsed/>
    <w:rsid w:val="009E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F4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6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транспорт</dc:creator>
  <cp:lastModifiedBy>Користувач Windows</cp:lastModifiedBy>
  <cp:revision>2</cp:revision>
  <cp:lastPrinted>2020-07-14T06:41:00Z</cp:lastPrinted>
  <dcterms:created xsi:type="dcterms:W3CDTF">2020-07-17T06:53:00Z</dcterms:created>
  <dcterms:modified xsi:type="dcterms:W3CDTF">2020-07-17T06:53:00Z</dcterms:modified>
</cp:coreProperties>
</file>